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64" w:rsidRDefault="005E5864" w:rsidP="005E586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 ПРАКТИЧЕСКИЕ ЗАДАНИЯ</w:t>
      </w:r>
    </w:p>
    <w:p w:rsidR="005E5864" w:rsidRDefault="005E5864" w:rsidP="005E586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864" w:rsidRDefault="005E5864" w:rsidP="005E5864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Какие словари нужны переводчику? Обоснуйте свое мнение. 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Толковые словари английского языка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Переводные словари (с английского на русский, с русского на английский)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словари английского языка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Этимологические словари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Фразеологические словари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Тезаурусы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Словари нестандартной лексики (жаргон, слэнг)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Словари аббревиатур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Словарь афоризмов </w:t>
      </w:r>
    </w:p>
    <w:p w:rsidR="005E5864" w:rsidRDefault="005E5864" w:rsidP="005E5864">
      <w:pPr>
        <w:pStyle w:val="ListParagraph"/>
        <w:widowControl w:val="0"/>
        <w:numPr>
          <w:ilvl w:val="0"/>
          <w:numId w:val="2"/>
        </w:numPr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Словарь имен собственных</w:t>
      </w:r>
    </w:p>
    <w:p w:rsidR="005E5864" w:rsidRPr="00103AC6" w:rsidRDefault="005E5864" w:rsidP="005E5864">
      <w:pPr>
        <w:pStyle w:val="ListParagraph"/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Прочее (укажите)</w:t>
      </w:r>
    </w:p>
    <w:p w:rsidR="005E5864" w:rsidRDefault="005E5864" w:rsidP="005E5864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864" w:rsidRDefault="005E5864" w:rsidP="005E5864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E10498">
        <w:rPr>
          <w:rFonts w:ascii="Times New Roman" w:eastAsia="Times New Roman" w:hAnsi="Times New Roman"/>
          <w:sz w:val="24"/>
          <w:szCs w:val="24"/>
        </w:rPr>
        <w:t xml:space="preserve">Познакомьтесь с содержанием статьи на сайте </w:t>
      </w:r>
      <w:r w:rsidRPr="00E1049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E10498">
        <w:rPr>
          <w:rFonts w:ascii="Times New Roman" w:eastAsia="Times New Roman" w:hAnsi="Times New Roman"/>
          <w:sz w:val="24"/>
          <w:szCs w:val="24"/>
        </w:rPr>
        <w:instrText xml:space="preserve"> HYPERLINK "http://www.russian-translators.ru/perevodchesky-opit/practika/01/" </w:instrText>
      </w:r>
      <w:r w:rsidRPr="00E1049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E10498">
        <w:rPr>
          <w:rStyle w:val="Hyperlink"/>
          <w:rFonts w:ascii="Times New Roman" w:eastAsia="Times New Roman" w:hAnsi="Times New Roman"/>
          <w:sz w:val="24"/>
          <w:szCs w:val="24"/>
        </w:rPr>
        <w:t>http://www.russian-translators.ru/perevodchesky-opit/practika/01/</w:t>
      </w:r>
      <w:r w:rsidRPr="00E10498">
        <w:rPr>
          <w:rFonts w:ascii="Times New Roman" w:eastAsia="Times New Roman" w:hAnsi="Times New Roman"/>
          <w:sz w:val="24"/>
          <w:szCs w:val="24"/>
        </w:rPr>
        <w:fldChar w:fldCharType="end"/>
      </w:r>
      <w:r w:rsidRPr="00E1049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10498">
        <w:rPr>
          <w:rFonts w:ascii="Times New Roman" w:eastAsia="Times New Roman" w:hAnsi="Times New Roman"/>
          <w:sz w:val="24"/>
          <w:szCs w:val="24"/>
        </w:rPr>
        <w:t xml:space="preserve"> Кратко изложите содержание статьи. Скажите , какой раздел Рекомендаций представляет наибольшуюю ценность для вас, студентов направления «Лингвистика» </w:t>
      </w:r>
    </w:p>
    <w:p w:rsidR="005E5864" w:rsidRDefault="005E5864" w:rsidP="005E5864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eastAsia="Times New Roman" w:hAnsi="Times New Roman"/>
          <w:sz w:val="24"/>
          <w:szCs w:val="24"/>
        </w:rPr>
      </w:pPr>
    </w:p>
    <w:p w:rsidR="005E5864" w:rsidRDefault="005E5864" w:rsidP="005E5864">
      <w:pPr>
        <w:widowControl w:val="0"/>
        <w:tabs>
          <w:tab w:val="left" w:pos="386"/>
        </w:tabs>
        <w:spacing w:before="2" w:after="0" w:line="274" w:lineRule="exact"/>
        <w:ind w:right="-2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E135A0">
        <w:rPr>
          <w:rFonts w:ascii="Times New Roman" w:hAnsi="Times New Roman" w:cs="Times New Roman"/>
          <w:sz w:val="24"/>
          <w:szCs w:val="24"/>
        </w:rPr>
        <w:t>Выполните практическое задание «Работа с электронными словарями». Заполните таблицу</w:t>
      </w:r>
      <w:r w:rsidRPr="00E135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E135A0">
        <w:rPr>
          <w:rFonts w:ascii="Times New Roman" w:hAnsi="Times New Roman" w:cs="Times New Roman"/>
          <w:b/>
          <w:sz w:val="24"/>
          <w:szCs w:val="24"/>
        </w:rPr>
        <w:t>.</w:t>
      </w:r>
    </w:p>
    <w:p w:rsidR="005E5864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64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2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E23">
        <w:rPr>
          <w:rFonts w:ascii="Times New Roman" w:hAnsi="Times New Roman" w:cs="Times New Roman"/>
          <w:sz w:val="24"/>
          <w:szCs w:val="24"/>
        </w:rPr>
        <w:t xml:space="preserve">Посетите сайт www.merriam-webster.com. Введите слово </w:t>
      </w:r>
      <w:r w:rsidRPr="00246E23">
        <w:rPr>
          <w:rFonts w:ascii="Times New Roman" w:hAnsi="Times New Roman" w:cs="Times New Roman"/>
          <w:i/>
          <w:iCs/>
          <w:sz w:val="24"/>
          <w:szCs w:val="24"/>
        </w:rPr>
        <w:t xml:space="preserve">culture </w:t>
      </w:r>
      <w:r w:rsidRPr="00246E23">
        <w:rPr>
          <w:rFonts w:ascii="Times New Roman" w:hAnsi="Times New Roman" w:cs="Times New Roman"/>
          <w:sz w:val="24"/>
          <w:szCs w:val="24"/>
        </w:rPr>
        <w:t>в строку поиска. Определите зоны словарной статьи для этого слова в словаре Merriam Webster и представьте результаты вашего анализа в таблице.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5"/>
        <w:gridCol w:w="4796"/>
      </w:tblGrid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 словарной статьи</w:t>
            </w:r>
          </w:p>
        </w:tc>
        <w:tc>
          <w:tcPr>
            <w:tcW w:w="5341" w:type="dxa"/>
          </w:tcPr>
          <w:p w:rsidR="005E5864" w:rsidRPr="00246E23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для слова </w:t>
            </w:r>
            <w:r w:rsidRPr="00246E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culture</w:t>
            </w:r>
            <w:r w:rsidRPr="0024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словаре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merrian</w:t>
            </w:r>
            <w:proofErr w:type="spellEnd"/>
            <w:r w:rsidRPr="00246E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webster</w:t>
            </w:r>
            <w:proofErr w:type="spellEnd"/>
            <w:r w:rsidRPr="00246E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5864" w:rsidRPr="00246E23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864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E23">
        <w:rPr>
          <w:rFonts w:ascii="Times New Roman" w:hAnsi="Times New Roman" w:cs="Times New Roman"/>
          <w:sz w:val="24"/>
          <w:szCs w:val="24"/>
        </w:rPr>
        <w:t xml:space="preserve">5. Посетите сайт www.ozhegov.org. Введите слово </w:t>
      </w:r>
      <w:r w:rsidRPr="00246E23">
        <w:rPr>
          <w:rFonts w:ascii="Times New Roman" w:hAnsi="Times New Roman" w:cs="Times New Roman"/>
          <w:i/>
          <w:iCs/>
          <w:sz w:val="24"/>
          <w:szCs w:val="24"/>
        </w:rPr>
        <w:t xml:space="preserve">культура </w:t>
      </w:r>
      <w:r w:rsidRPr="00246E23">
        <w:rPr>
          <w:rFonts w:ascii="Times New Roman" w:hAnsi="Times New Roman" w:cs="Times New Roman"/>
          <w:sz w:val="24"/>
          <w:szCs w:val="24"/>
        </w:rPr>
        <w:t>в строку поиска. Определите зоны словарной статьи для этого слова в электронной версии словаря Ожегова и представьте результаты вашего анализа в таблице.</w:t>
      </w:r>
    </w:p>
    <w:p w:rsidR="005E5864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 словарной статьи</w:t>
            </w: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для слова </w:t>
            </w:r>
            <w:r w:rsidRPr="00246E2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culture</w:t>
            </w:r>
            <w:r w:rsidRPr="0024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словаре Ожегова</w:t>
            </w: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864" w:rsidTr="00502209"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5E5864" w:rsidRDefault="005E5864" w:rsidP="005022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864" w:rsidRPr="00246E23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64" w:rsidRPr="005E5864" w:rsidRDefault="005E5864" w:rsidP="005E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46E23">
        <w:rPr>
          <w:rFonts w:ascii="Times New Roman" w:hAnsi="Times New Roman" w:cs="Times New Roman"/>
          <w:sz w:val="24"/>
          <w:szCs w:val="24"/>
        </w:rPr>
        <w:t>. Сравните количество зон словарной статьи в двух рассмотренных словарях: в каком словаре их больше? Какие нужные, на ваш взгляд, зоны словарной статьи отсутствуют в рассмотренных словарях?</w:t>
      </w:r>
    </w:p>
    <w:p w:rsidR="005E5864" w:rsidRDefault="005E5864" w:rsidP="005E586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E5864" w:rsidRDefault="005E5864" w:rsidP="005E586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E5864" w:rsidRDefault="005E5864" w:rsidP="005E586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E5864" w:rsidRDefault="005E5864" w:rsidP="005E586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E5864" w:rsidRPr="005E5864" w:rsidRDefault="005E5864" w:rsidP="005E586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</w:p>
    <w:p w:rsidR="005E5864" w:rsidRPr="00CE7E03" w:rsidRDefault="005E5864" w:rsidP="005E58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Справочно-информационные ресурсы Интернет</w:t>
      </w:r>
    </w:p>
    <w:p w:rsidR="005E5864" w:rsidRPr="00CE7E03" w:rsidRDefault="005E5864" w:rsidP="005E586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03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(словари и энциклопедии)</w:t>
      </w:r>
    </w:p>
    <w:p w:rsidR="005E5864" w:rsidRPr="00CE7E03" w:rsidRDefault="005E5864" w:rsidP="005E586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Онлайновые словари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0"/>
        <w:gridCol w:w="806"/>
        <w:gridCol w:w="1559"/>
        <w:gridCol w:w="1134"/>
        <w:gridCol w:w="1062"/>
        <w:gridCol w:w="1379"/>
        <w:gridCol w:w="1800"/>
      </w:tblGrid>
      <w:tr w:rsidR="005E5864" w:rsidRPr="00CE7E03" w:rsidTr="00502209">
        <w:tc>
          <w:tcPr>
            <w:tcW w:w="1668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</w:p>
        </w:tc>
        <w:tc>
          <w:tcPr>
            <w:tcW w:w="1320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словаря</w:t>
            </w:r>
          </w:p>
        </w:tc>
        <w:tc>
          <w:tcPr>
            <w:tcW w:w="806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Теза-урус</w:t>
            </w:r>
          </w:p>
        </w:tc>
        <w:tc>
          <w:tcPr>
            <w:tcW w:w="1559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Отра-слевые словари</w:t>
            </w:r>
          </w:p>
          <w:p w:rsidR="005E5864" w:rsidRPr="00CE7E03" w:rsidRDefault="005E5864" w:rsidP="00502209">
            <w:pPr>
              <w:spacing w:after="0"/>
              <w:ind w:left="-31"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(укажите специализацию и объем словника, если возможно)</w:t>
            </w:r>
          </w:p>
        </w:tc>
        <w:tc>
          <w:tcPr>
            <w:tcW w:w="1134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Обуча-ющие материалы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англий-скому языку</w:t>
            </w:r>
          </w:p>
        </w:tc>
        <w:tc>
          <w:tcPr>
            <w:tcW w:w="1062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Програм-мы машин-ного перевода</w:t>
            </w:r>
          </w:p>
        </w:tc>
        <w:tc>
          <w:tcPr>
            <w:tcW w:w="1379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для профессионального общения (форумы)</w:t>
            </w:r>
          </w:p>
        </w:tc>
        <w:tc>
          <w:tcPr>
            <w:tcW w:w="1800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E5864" w:rsidRPr="00CE7E03" w:rsidTr="00502209">
        <w:tc>
          <w:tcPr>
            <w:tcW w:w="1668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Dictionary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URL: </w:t>
            </w:r>
            <w:hyperlink r:id="rId6" w:history="1">
              <w:r w:rsidRPr="00CE7E0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www.thefreedictionary.com</w:t>
              </w:r>
            </w:hyperlink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5E5864" w:rsidRPr="00CE7E03" w:rsidRDefault="005E5864" w:rsidP="00502209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Толковый словарь</w:t>
            </w:r>
          </w:p>
        </w:tc>
        <w:tc>
          <w:tcPr>
            <w:tcW w:w="806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559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 Dictionary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Dictionary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Financial Dictionary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Acronyms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Idioms</w:t>
            </w: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2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  <w:p w:rsidR="005E5864" w:rsidRPr="00CE7E03" w:rsidRDefault="005E5864" w:rsidP="005022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URL:</w:t>
            </w:r>
          </w:p>
        </w:tc>
        <w:tc>
          <w:tcPr>
            <w:tcW w:w="1800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64" w:rsidRPr="00705DA0" w:rsidTr="00502209">
        <w:tc>
          <w:tcPr>
            <w:tcW w:w="1668" w:type="dxa"/>
            <w:shd w:val="clear" w:color="auto" w:fill="auto"/>
          </w:tcPr>
          <w:p w:rsidR="005E5864" w:rsidRPr="00CE7E03" w:rsidRDefault="005E5864" w:rsidP="00502209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Multitran</w:t>
            </w:r>
            <w:proofErr w:type="spellEnd"/>
          </w:p>
          <w:p w:rsidR="005E5864" w:rsidRPr="00CE7E03" w:rsidRDefault="005E5864" w:rsidP="00502209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URL: </w:t>
            </w:r>
            <w:hyperlink r:id="rId7" w:history="1">
              <w:r w:rsidRPr="00CE7E0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5E5864" w:rsidRPr="00CE7E03" w:rsidRDefault="005E5864" w:rsidP="00502209">
            <w:pPr>
              <w:spacing w:after="0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Англо-русск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ий, русско-английский многоязыч</w:t>
            </w: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806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134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62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shd w:val="clear" w:color="auto" w:fill="auto"/>
          </w:tcPr>
          <w:p w:rsidR="005E5864" w:rsidRPr="00CE7E03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E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20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fldChar w:fldCharType="begin"/>
            </w:r>
            <w:r>
              <w:instrText xml:space="preserve"> HYPERLINK "http://www.multitran.ru/c/m.exe?a=2&amp;l1=1&amp;l2=2" </w:instrText>
            </w:r>
            <w:r>
              <w:fldChar w:fldCharType="separate"/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://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multitran</w:t>
            </w:r>
            <w:proofErr w:type="spellEnd"/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/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/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exe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?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=2&amp;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1=1&amp;</w:t>
            </w:r>
            <w:r w:rsidRPr="00CE7E03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03F3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2=2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20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64" w:rsidRPr="00705DA0" w:rsidTr="00502209">
        <w:tc>
          <w:tcPr>
            <w:tcW w:w="1668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5E5864" w:rsidRPr="00203F34" w:rsidRDefault="005E5864" w:rsidP="005022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2E7D" w:rsidRDefault="005D2E7D"/>
    <w:sectPr w:rsidR="005D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A9B"/>
    <w:multiLevelType w:val="hybridMultilevel"/>
    <w:tmpl w:val="8FCC2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874E3"/>
    <w:multiLevelType w:val="hybridMultilevel"/>
    <w:tmpl w:val="F9CA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64"/>
    <w:rsid w:val="005D2E7D"/>
    <w:rsid w:val="005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5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ultitr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freedictiona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2020-06-03T19:04:00Z</dcterms:created>
  <dcterms:modified xsi:type="dcterms:W3CDTF">2020-06-03T19:06:00Z</dcterms:modified>
</cp:coreProperties>
</file>